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Kapitan Ameryka akcesoria sportowe - wybierz coś dla siebie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pasje męskie można wyróżnić bez konieczności zadawania pytania? Sport (w wydaniu czynnym lub biernym) i dobry film (tudzież serial). Jeśli te dwie pasje połączyć, zyskujemy pewność, że facet z pewnością zatraci się w niej bez reszty.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dyscyplin sportowych trudno o bardziej męską niż boks. Wymaga nie tylko doskonałego przygotowania sportowego, ale również siły ducha i dużej dawki pewności siebie. Regularny trening pozwala więc rozwinąć sprawności somatyczne i nauczyć swój umysł koncentracji i odporności na stres. Wymaga lekkości i zwinności. Nie należy jednak zapominać, że niezbędne do jej wykonywania będą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sportowe</w:t>
      </w:r>
      <w:r>
        <w:rPr>
          <w:rFonts w:ascii="calibri" w:hAnsi="calibri" w:eastAsia="calibri" w:cs="calibri"/>
          <w:sz w:val="24"/>
          <w:szCs w:val="24"/>
        </w:rPr>
        <w:t xml:space="preserve">. Dzisiaj przedstawimy te nawiązujące do blockbustera </w:t>
      </w:r>
      <w:r>
        <w:rPr>
          <w:rFonts w:ascii="calibri" w:hAnsi="calibri" w:eastAsia="calibri" w:cs="calibri"/>
          <w:sz w:val="24"/>
          <w:szCs w:val="24"/>
          <w:b/>
        </w:rPr>
        <w:t xml:space="preserve">Kapitan Ameryka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popularności Kapitana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Nawiązując do wyżej wymienionej produkcji, historia Steviego Rogersa pokazuje jak tężyzna fizyczna powinna iść w parze z dużą wytrzymałością psychiczną. Właśnie dlatego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Kapitan Ameryka akcesoria sportowe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okażą się nie tylko formą wyrazu zainteresowania produkcją, ale również przyjęciem reguł, które superbohater przyjmuje rozwijając swoją osobowość. Zestaw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akcesoriów</w:t>
      </w:r>
      <w:r>
        <w:rPr>
          <w:rFonts w:ascii="calibri" w:hAnsi="calibri" w:eastAsia="calibri" w:cs="calibri"/>
          <w:sz w:val="24"/>
          <w:szCs w:val="24"/>
        </w:rPr>
        <w:t xml:space="preserve"> takich jak tarcza, ochraniacze dłoni a nawet body przywołujące figurę filmowego herosa zaprawią Cię do dalszej, wytężonej pracy na ringu.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4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sportowe Kapitan Ameryka - gdzie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wysokiej jakości produktów i dodatków sportowych, koniecznie zajrzyj do sklepu Daniken w którym wyposażysz się za niewielkie pieniądze. Gwarantujemy najwyższą jakość produktów i wspaniałe, niecodzienne rozwiązania graficzne. Sprawdź sam1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aniken.com.pl/kapitan-ameryka-akcesoria-sport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2026-09-28T14:49:03+02:00</dcterms:created>
  <dcterms:modified xsi:type="dcterms:W3CDTF">2026-09-28T14:49:03+02:00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